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鄄城梦真科教设备有限公司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0208-2021-QEO-2023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山东省菏泽市鄄城县金堤北、临商路西鄄城县户外休闲用品产业园内第3号厂房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李静静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山东省菏泽市鄄城县金堤北、临商路西鄄城县户外休闲用品产业园内第3号厂房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徐家斌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13061597536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13061597536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