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南京康智和农产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48-2021-F-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