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西安博华机电股份有限公司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0132-2023-Q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西安市高新区碑林科技产业园4号厂房1栋6B号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王振平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西安市高新区碑林科技产业园4号厂房1栋6B号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姚利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1991979610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1991979610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汽车制动系统、安全标识的销售。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：市场部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2023.2.6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435A3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11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2023-02-02T06:36:24Z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