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0178-2019-2022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宝鸡市红星凯瑞工贸有限公司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2022年12月23日 上午至2022年12月23日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54473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2022-12-30T06:58:22Z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1E59F9CE76CA46F99ED4DB8181113173</vt:lpwstr>
  </property>
</Properties>
</file>