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6F57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0142-2018-2022</w:t>
      </w:r>
      <w:bookmarkEnd w:id="0"/>
    </w:p>
    <w:p w14:paraId="26C02C2E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249"/>
        <w:gridCol w:w="1310"/>
        <w:gridCol w:w="1418"/>
      </w:tblGrid>
      <w:tr w:rsidR="00236A14" w14:paraId="661C0B63" w14:textId="77777777" w:rsidTr="00280222">
        <w:trPr>
          <w:trHeight w:val="614"/>
        </w:trPr>
        <w:tc>
          <w:tcPr>
            <w:tcW w:w="1459" w:type="dxa"/>
            <w:gridSpan w:val="2"/>
            <w:vAlign w:val="center"/>
          </w:tcPr>
          <w:p w14:paraId="356BB6C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050CB5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696700C" w14:textId="6443DBAB" w:rsidR="00491114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锅炉给水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hint="eastAsia"/>
                <w:color w:val="000000" w:themeColor="text1"/>
              </w:rPr>
              <w:t>值</w:t>
            </w:r>
            <w:r>
              <w:rPr>
                <w:rFonts w:hint="eastAsia"/>
                <w:color w:val="000000" w:themeColor="text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44555E38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A0C54C0" w14:textId="27F5F1EF" w:rsidR="00491114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质量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管理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部</w:t>
            </w:r>
          </w:p>
        </w:tc>
      </w:tr>
      <w:tr w:rsidR="00280222" w14:paraId="4F0D9DB1" w14:textId="77777777" w:rsidTr="0028022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CEDB34C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6045EC0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0B3B40F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90F61CA" w14:textId="7DE353D9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8.5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～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pH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E276105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7C1C01B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EF383A2" w14:textId="40B7C916" w:rsidR="00280222" w:rsidRP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280222">
              <w:rPr>
                <w:rFonts w:ascii="宋体" w:eastAsia="宋体" w:hAnsi="宋体" w:cs="宋体" w:hint="eastAsia"/>
                <w:szCs w:val="21"/>
              </w:rPr>
              <w:t>±0.2</w:t>
            </w:r>
            <w:r w:rsidRPr="00280222">
              <w:rPr>
                <w:rFonts w:ascii="宋体" w:eastAsia="宋体" w:hAnsi="宋体" w:cs="宋体"/>
                <w:szCs w:val="21"/>
              </w:rPr>
              <w:t>5</w:t>
            </w:r>
            <w:r w:rsidRPr="00280222">
              <w:rPr>
                <w:rFonts w:ascii="宋体" w:eastAsia="宋体" w:hAnsi="宋体" w:cs="宋体" w:hint="eastAsia"/>
                <w:szCs w:val="21"/>
              </w:rPr>
              <w:t>pH</w:t>
            </w:r>
          </w:p>
        </w:tc>
      </w:tr>
      <w:tr w:rsidR="00280222" w14:paraId="0500799D" w14:textId="77777777" w:rsidTr="00280222">
        <w:trPr>
          <w:trHeight w:val="559"/>
        </w:trPr>
        <w:tc>
          <w:tcPr>
            <w:tcW w:w="1459" w:type="dxa"/>
            <w:gridSpan w:val="2"/>
            <w:vMerge/>
          </w:tcPr>
          <w:p w14:paraId="58675FD9" w14:textId="77777777" w:rsidR="00280222" w:rsidRDefault="00280222" w:rsidP="00280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0D4EBCA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36663B2" w14:textId="32F5EE7E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.5pH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A0B902A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A64F55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3E52EF" w14:textId="4BD84373" w:rsidR="00280222" w:rsidRP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280222">
              <w:rPr>
                <w:rFonts w:ascii="宋体" w:eastAsia="宋体" w:hAnsi="宋体" w:cs="宋体" w:hint="eastAsia"/>
              </w:rPr>
              <w:t>0.08</w:t>
            </w:r>
            <w:r w:rsidRPr="00280222">
              <w:rPr>
                <w:rFonts w:ascii="宋体" w:eastAsia="宋体" w:hAnsi="宋体" w:cs="宋体"/>
              </w:rPr>
              <w:t>3</w:t>
            </w:r>
            <w:r w:rsidRPr="00280222">
              <w:rPr>
                <w:rFonts w:ascii="宋体" w:eastAsia="宋体" w:hAnsi="宋体" w:cs="宋体" w:hint="eastAsia"/>
                <w:szCs w:val="21"/>
              </w:rPr>
              <w:t>pH</w:t>
            </w:r>
          </w:p>
        </w:tc>
      </w:tr>
      <w:tr w:rsidR="00236A14" w14:paraId="197D7ECB" w14:textId="77777777" w:rsidTr="00280222">
        <w:trPr>
          <w:trHeight w:val="559"/>
        </w:trPr>
        <w:tc>
          <w:tcPr>
            <w:tcW w:w="1459" w:type="dxa"/>
            <w:gridSpan w:val="2"/>
            <w:vMerge/>
          </w:tcPr>
          <w:p w14:paraId="7E4626E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44EF522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41F0061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45E59B5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A4781A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6A88184" w14:textId="77777777" w:rsidR="00491114" w:rsidRDefault="00000000" w:rsidP="00280222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236A14" w14:paraId="106DF944" w14:textId="77777777">
        <w:trPr>
          <w:trHeight w:val="553"/>
        </w:trPr>
        <w:tc>
          <w:tcPr>
            <w:tcW w:w="9640" w:type="dxa"/>
            <w:gridSpan w:val="11"/>
          </w:tcPr>
          <w:p w14:paraId="7E76036A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36A14" w14:paraId="1A7D106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6004DA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4AF5F4D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6E7D4D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6DCAA4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36A14" w14:paraId="3745D624" w14:textId="77777777" w:rsidTr="00280222">
        <w:trPr>
          <w:trHeight w:val="568"/>
        </w:trPr>
        <w:tc>
          <w:tcPr>
            <w:tcW w:w="2410" w:type="dxa"/>
            <w:gridSpan w:val="3"/>
            <w:vAlign w:val="center"/>
          </w:tcPr>
          <w:p w14:paraId="4AEC0D00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5CBB85F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10EAA0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4A9D6D7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147E2EED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7DAFDC2" w14:textId="3247ACE2" w:rsidR="00491114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36A14" w14:paraId="4AAB1A34" w14:textId="77777777" w:rsidTr="00280222">
        <w:trPr>
          <w:trHeight w:val="340"/>
        </w:trPr>
        <w:tc>
          <w:tcPr>
            <w:tcW w:w="2410" w:type="dxa"/>
            <w:gridSpan w:val="3"/>
          </w:tcPr>
          <w:p w14:paraId="0D34F4AE" w14:textId="438D61AF" w:rsidR="00491114" w:rsidRDefault="0000000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80222">
              <w:rPr>
                <w:rFonts w:ascii="Times New Roman" w:hAnsi="Times New Roman" w:cs="Times New Roman"/>
              </w:rPr>
              <w:t>pH</w:t>
            </w:r>
            <w:r w:rsidR="00280222"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1383" w:type="dxa"/>
            <w:gridSpan w:val="2"/>
            <w:vMerge w:val="restart"/>
          </w:tcPr>
          <w:p w14:paraId="439B6345" w14:textId="0E6E47CE" w:rsidR="00491114" w:rsidRDefault="0028022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(0-14)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559" w:type="dxa"/>
            <w:gridSpan w:val="2"/>
            <w:vMerge w:val="restart"/>
          </w:tcPr>
          <w:p w14:paraId="3B3C206A" w14:textId="27D20CE8" w:rsidR="00491114" w:rsidRDefault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60" w:type="dxa"/>
            <w:gridSpan w:val="2"/>
            <w:vMerge w:val="restart"/>
          </w:tcPr>
          <w:p w14:paraId="0CB44DE4" w14:textId="1B2D9242" w:rsidR="00491114" w:rsidRDefault="0028022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pH</w:t>
            </w:r>
          </w:p>
        </w:tc>
        <w:tc>
          <w:tcPr>
            <w:tcW w:w="1310" w:type="dxa"/>
          </w:tcPr>
          <w:p w14:paraId="7C1CCCF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7EFEEDA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A14" w14:paraId="277C4C50" w14:textId="77777777" w:rsidTr="00280222">
        <w:trPr>
          <w:trHeight w:val="340"/>
        </w:trPr>
        <w:tc>
          <w:tcPr>
            <w:tcW w:w="2410" w:type="dxa"/>
            <w:gridSpan w:val="3"/>
          </w:tcPr>
          <w:p w14:paraId="2119243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5C8F3E5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56E90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73629C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3EC88C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4485F49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A14" w14:paraId="42267508" w14:textId="77777777" w:rsidTr="00280222">
        <w:trPr>
          <w:trHeight w:val="340"/>
        </w:trPr>
        <w:tc>
          <w:tcPr>
            <w:tcW w:w="2410" w:type="dxa"/>
            <w:gridSpan w:val="3"/>
          </w:tcPr>
          <w:p w14:paraId="668855E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17546BA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CB23B9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CA3B3A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F2F7A7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B7AD411" w14:textId="77777777" w:rsidR="00491114" w:rsidRDefault="00000000" w:rsidP="00280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222" w14:paraId="07342336" w14:textId="77777777" w:rsidTr="00280222">
        <w:trPr>
          <w:trHeight w:val="562"/>
        </w:trPr>
        <w:tc>
          <w:tcPr>
            <w:tcW w:w="2410" w:type="dxa"/>
            <w:gridSpan w:val="3"/>
            <w:vAlign w:val="center"/>
          </w:tcPr>
          <w:p w14:paraId="58647A1D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21AD8BF2" w14:textId="6D843E51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t>XCC-JC-018</w:t>
            </w:r>
          </w:p>
        </w:tc>
        <w:tc>
          <w:tcPr>
            <w:tcW w:w="1418" w:type="dxa"/>
            <w:vAlign w:val="center"/>
          </w:tcPr>
          <w:p w14:paraId="19DE7B7D" w14:textId="391B0D97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4662C538" w14:textId="77777777" w:rsidTr="00280222">
        <w:trPr>
          <w:trHeight w:val="562"/>
        </w:trPr>
        <w:tc>
          <w:tcPr>
            <w:tcW w:w="2410" w:type="dxa"/>
            <w:gridSpan w:val="3"/>
            <w:vAlign w:val="center"/>
          </w:tcPr>
          <w:p w14:paraId="763775F4" w14:textId="77777777" w:rsidR="00280222" w:rsidRDefault="00280222" w:rsidP="002802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48B4F957" w14:textId="3ABDA188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《XC3-WH-405-A0  锅炉管理制度汇编》</w:t>
            </w:r>
          </w:p>
        </w:tc>
        <w:tc>
          <w:tcPr>
            <w:tcW w:w="1418" w:type="dxa"/>
            <w:vAlign w:val="center"/>
          </w:tcPr>
          <w:p w14:paraId="61CE676E" w14:textId="5DE53C62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11B7D3D6" w14:textId="77777777" w:rsidTr="00280222">
        <w:trPr>
          <w:trHeight w:val="556"/>
        </w:trPr>
        <w:tc>
          <w:tcPr>
            <w:tcW w:w="2410" w:type="dxa"/>
            <w:gridSpan w:val="3"/>
            <w:vAlign w:val="center"/>
          </w:tcPr>
          <w:p w14:paraId="5634E283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E2AE61" w14:textId="15F87CCE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室温</w:t>
            </w:r>
          </w:p>
        </w:tc>
        <w:tc>
          <w:tcPr>
            <w:tcW w:w="1418" w:type="dxa"/>
            <w:vAlign w:val="center"/>
          </w:tcPr>
          <w:p w14:paraId="2448A392" w14:textId="3E4A7656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7C80F36B" w14:textId="77777777" w:rsidTr="00280222">
        <w:trPr>
          <w:trHeight w:val="552"/>
        </w:trPr>
        <w:tc>
          <w:tcPr>
            <w:tcW w:w="2410" w:type="dxa"/>
            <w:gridSpan w:val="3"/>
            <w:vAlign w:val="center"/>
          </w:tcPr>
          <w:p w14:paraId="54466A45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67B561" w14:textId="78D8AA86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杨蕊（持证上岗证书号：3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20602199510132523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21A61BB0" w14:textId="49AA88F3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61CE0FC2" w14:textId="77777777" w:rsidTr="00280222">
        <w:trPr>
          <w:trHeight w:val="552"/>
        </w:trPr>
        <w:tc>
          <w:tcPr>
            <w:tcW w:w="2410" w:type="dxa"/>
            <w:gridSpan w:val="3"/>
            <w:vAlign w:val="center"/>
          </w:tcPr>
          <w:p w14:paraId="7A0750D2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5B4795C" w14:textId="094F55F1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  <w:vAlign w:val="center"/>
          </w:tcPr>
          <w:p w14:paraId="77A075A4" w14:textId="2E54A599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64D76041" w14:textId="77777777" w:rsidTr="00280222">
        <w:trPr>
          <w:trHeight w:val="560"/>
        </w:trPr>
        <w:tc>
          <w:tcPr>
            <w:tcW w:w="2410" w:type="dxa"/>
            <w:gridSpan w:val="3"/>
            <w:vAlign w:val="center"/>
          </w:tcPr>
          <w:p w14:paraId="393F76FE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2C4CF3B" w14:textId="098F490D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  <w:vAlign w:val="center"/>
          </w:tcPr>
          <w:p w14:paraId="634EE5EB" w14:textId="0061B7D3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6C26B67A" w14:textId="77777777" w:rsidTr="00280222">
        <w:trPr>
          <w:trHeight w:val="560"/>
        </w:trPr>
        <w:tc>
          <w:tcPr>
            <w:tcW w:w="2410" w:type="dxa"/>
            <w:gridSpan w:val="3"/>
            <w:vAlign w:val="center"/>
          </w:tcPr>
          <w:p w14:paraId="35948F6E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F4F456E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F2757F7" w14:textId="5E02AE9A" w:rsidR="00280222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  <w:vAlign w:val="center"/>
          </w:tcPr>
          <w:p w14:paraId="636671C0" w14:textId="3FD5D9F1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80222" w14:paraId="4933D777" w14:textId="77777777" w:rsidTr="00280222">
        <w:trPr>
          <w:trHeight w:val="560"/>
        </w:trPr>
        <w:tc>
          <w:tcPr>
            <w:tcW w:w="2410" w:type="dxa"/>
            <w:gridSpan w:val="3"/>
            <w:vAlign w:val="center"/>
          </w:tcPr>
          <w:p w14:paraId="24335D75" w14:textId="77777777" w:rsidR="00280222" w:rsidRDefault="00280222" w:rsidP="002802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1952426" w14:textId="6BE4E5EF" w:rsidR="00280222" w:rsidRDefault="00280222" w:rsidP="0028022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  <w:vAlign w:val="center"/>
          </w:tcPr>
          <w:p w14:paraId="3198AD0F" w14:textId="0A16C68D" w:rsidR="00280222" w:rsidRDefault="00280222" w:rsidP="00280222">
            <w:pPr>
              <w:jc w:val="center"/>
              <w:rPr>
                <w:rFonts w:ascii="Times New Roman" w:hAnsi="Times New Roman" w:cs="Times New Roman"/>
              </w:rPr>
            </w:pPr>
            <w:r w:rsidRPr="00B63D05">
              <w:rPr>
                <w:rFonts w:hint="eastAsia"/>
              </w:rPr>
              <w:t>是</w:t>
            </w:r>
          </w:p>
        </w:tc>
      </w:tr>
      <w:tr w:rsidR="00236A14" w14:paraId="6BF55057" w14:textId="77777777">
        <w:trPr>
          <w:trHeight w:val="560"/>
        </w:trPr>
        <w:tc>
          <w:tcPr>
            <w:tcW w:w="1135" w:type="dxa"/>
            <w:vAlign w:val="center"/>
          </w:tcPr>
          <w:p w14:paraId="64DDC0DA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B69F428" w14:textId="68818767" w:rsidR="00280222" w:rsidRDefault="00000000" w:rsidP="0028022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28022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="0028022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 w:rsidR="0028022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2AC89027" w14:textId="77777777" w:rsidR="00280222" w:rsidRDefault="00280222" w:rsidP="0028022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6B4EF81D" w14:textId="77777777" w:rsidR="00280222" w:rsidRDefault="00280222" w:rsidP="0028022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4F916978" w14:textId="77777777" w:rsidR="00280222" w:rsidRDefault="00280222" w:rsidP="0028022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14:paraId="18880107" w14:textId="77777777" w:rsidR="00280222" w:rsidRDefault="00280222" w:rsidP="002802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14:paraId="6A0C1101" w14:textId="349C3A9E" w:rsidR="00491114" w:rsidRDefault="00280222" w:rsidP="0028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14:paraId="3D1818E9" w14:textId="2CD3770F" w:rsidR="00491114" w:rsidRDefault="0028022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653B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557FBE9A" wp14:editId="5617A353">
            <wp:simplePos x="0" y="0"/>
            <wp:positionH relativeFrom="column">
              <wp:posOffset>5056964</wp:posOffset>
            </wp:positionH>
            <wp:positionV relativeFrom="paragraph">
              <wp:posOffset>40911</wp:posOffset>
            </wp:positionV>
            <wp:extent cx="833437" cy="3668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" cy="36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019B" w14:textId="77777777" w:rsidR="00FC27BB" w:rsidRDefault="00FC27BB">
      <w:r>
        <w:separator/>
      </w:r>
    </w:p>
  </w:endnote>
  <w:endnote w:type="continuationSeparator" w:id="0">
    <w:p w14:paraId="37CBDD27" w14:textId="77777777" w:rsidR="00FC27BB" w:rsidRDefault="00FC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B6B3" w14:textId="77777777" w:rsidR="00FC27BB" w:rsidRDefault="00FC27BB">
      <w:r>
        <w:separator/>
      </w:r>
    </w:p>
  </w:footnote>
  <w:footnote w:type="continuationSeparator" w:id="0">
    <w:p w14:paraId="3DB10FB6" w14:textId="77777777" w:rsidR="00FC27BB" w:rsidRDefault="00FC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770C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6CC039" wp14:editId="6F170CD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C01D58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68C760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255896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365120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7B57E1F" w14:textId="77777777" w:rsidR="00491114" w:rsidRDefault="00000000">
    <w:pPr>
      <w:rPr>
        <w:sz w:val="18"/>
        <w:szCs w:val="18"/>
      </w:rPr>
    </w:pPr>
    <w:r>
      <w:rPr>
        <w:sz w:val="18"/>
      </w:rPr>
      <w:pict w14:anchorId="0684E58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A14"/>
    <w:rsid w:val="00236A14"/>
    <w:rsid w:val="00280222"/>
    <w:rsid w:val="00FC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907301"/>
  <w15:docId w15:val="{AFD3FB3E-2705-41C6-B973-512E1F1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2022-12-09T05:19:00Z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