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4670425" cy="5804535"/>
            <wp:effectExtent l="0" t="0" r="317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70425" cy="580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NkY2MxNWJjNGRmNzZlOGE1ZDgyZDcwMDg5YTkyNGEifQ=="/>
  </w:docVars>
  <w:rsids>
    <w:rsidRoot w:val="00000000"/>
    <w:rsid w:val="036F1E32"/>
    <w:rsid w:val="0785064C"/>
    <w:rsid w:val="33B314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159</Words>
  <Characters>190</Characters>
  <Lines>1</Lines>
  <Paragraphs>1</Paragraphs>
  <TotalTime>0</TotalTime>
  <ScaleCrop>false</ScaleCrop>
  <LinksUpToDate>false</LinksUpToDate>
  <CharactersWithSpaces>191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mlh52058</cp:lastModifiedBy>
  <cp:lastPrinted>2019-04-22T01:40:00Z</cp:lastPrinted>
  <dcterms:modified xsi:type="dcterms:W3CDTF">2022-11-22T07:32:35Z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2052-11.1.0.12763</vt:lpwstr>
  </property>
</Properties>
</file>