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华恒正合石化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15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AC81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1-15T02:4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