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8418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EF5EE2" w:rsidTr="00C3030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金属制品有限公司</w:t>
            </w:r>
            <w:bookmarkEnd w:id="0"/>
          </w:p>
        </w:tc>
      </w:tr>
      <w:tr w:rsidR="00EF5EE2" w:rsidTr="00C3030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84181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84181" w:rsidP="00C3030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州六路和海丰十路交叉口东100米</w:t>
            </w:r>
            <w:bookmarkEnd w:id="1"/>
          </w:p>
        </w:tc>
      </w:tr>
      <w:tr w:rsidR="00EF5EE2" w:rsidTr="00C3030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84181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C3030A" w:rsidRDefault="00184181" w:rsidP="00C3030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经营地址：山东省滨州市无棣县海丰街道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州六路和海丰十路交叉口东100米</w:t>
            </w:r>
          </w:p>
          <w:p w:rsidR="00A62166" w:rsidRDefault="00184181" w:rsidP="00C3030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生产地址：山东省滨州市无棣县海丰街道182乡道路北</w:t>
            </w:r>
            <w:bookmarkEnd w:id="2"/>
          </w:p>
        </w:tc>
      </w:tr>
      <w:tr w:rsidR="00EF5EE2" w:rsidTr="00C3030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崔长勇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84181" w:rsidP="00C3030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15054381599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84181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916EE" w:rsidP="00C3030A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C3030A" w:rsidTr="00C3030A">
        <w:trPr>
          <w:trHeight w:val="557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崔长勇</w:t>
            </w:r>
          </w:p>
        </w:tc>
        <w:tc>
          <w:tcPr>
            <w:tcW w:w="1090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15054381599</w:t>
            </w:r>
          </w:p>
        </w:tc>
        <w:tc>
          <w:tcPr>
            <w:tcW w:w="974" w:type="dxa"/>
            <w:gridSpan w:val="3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418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3030A" w:rsidRDefault="00C3030A" w:rsidP="00C3030A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0209-2020-Q-2022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C3030A" w:rsidRDefault="00C3030A" w:rsidP="00C3030A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3030A" w:rsidTr="00C3030A">
        <w:trPr>
          <w:trHeight w:val="45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3030A" w:rsidTr="00C3030A">
        <w:trPr>
          <w:trHeight w:val="455"/>
          <w:jc w:val="center"/>
        </w:trPr>
        <w:tc>
          <w:tcPr>
            <w:tcW w:w="1142" w:type="dxa"/>
          </w:tcPr>
          <w:p w:rsidR="00C3030A" w:rsidRDefault="00C3030A" w:rsidP="00C303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3030A" w:rsidTr="00C3030A">
        <w:trPr>
          <w:trHeight w:val="455"/>
          <w:jc w:val="center"/>
        </w:trPr>
        <w:tc>
          <w:tcPr>
            <w:tcW w:w="1142" w:type="dxa"/>
          </w:tcPr>
          <w:p w:rsidR="00C3030A" w:rsidRDefault="00C3030A" w:rsidP="00C303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C3030A" w:rsidRDefault="00C3030A" w:rsidP="00C303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视频□数据共享□远程接入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C3030A" w:rsidTr="00C3030A">
        <w:trPr>
          <w:trHeight w:val="455"/>
          <w:jc w:val="center"/>
        </w:trPr>
        <w:tc>
          <w:tcPr>
            <w:tcW w:w="1142" w:type="dxa"/>
          </w:tcPr>
          <w:p w:rsidR="00C3030A" w:rsidRDefault="00C3030A" w:rsidP="00C303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C3030A" w:rsidRDefault="00C3030A" w:rsidP="00C303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3030A" w:rsidTr="00C3030A">
        <w:trPr>
          <w:trHeight w:val="990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3030A" w:rsidRDefault="00C3030A" w:rsidP="00C3030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3030A" w:rsidTr="00C3030A">
        <w:trPr>
          <w:trHeight w:val="959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C3030A" w:rsidRDefault="00C3030A" w:rsidP="00C3030A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钢木家具（密集架、货架、书架、三角支架、防撞栏）的生产。</w:t>
            </w:r>
            <w:bookmarkEnd w:id="23"/>
          </w:p>
        </w:tc>
        <w:tc>
          <w:tcPr>
            <w:tcW w:w="680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3030A" w:rsidRDefault="00C3030A" w:rsidP="00C3030A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23.01.01</w:t>
            </w:r>
            <w:bookmarkEnd w:id="24"/>
          </w:p>
        </w:tc>
      </w:tr>
      <w:tr w:rsidR="00C3030A" w:rsidTr="00C3030A">
        <w:trPr>
          <w:trHeight w:val="1184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C3030A" w:rsidRDefault="00C3030A" w:rsidP="00C303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3030A" w:rsidRDefault="00C3030A" w:rsidP="00C3030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3030A" w:rsidRDefault="00C3030A" w:rsidP="00C303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C3030A" w:rsidRDefault="00C3030A" w:rsidP="00C3030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3030A" w:rsidRDefault="00C3030A" w:rsidP="00C3030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3030A" w:rsidRDefault="00C3030A" w:rsidP="00C303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3030A" w:rsidRDefault="00C3030A" w:rsidP="00C3030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C3030A" w:rsidTr="00C3030A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C3030A" w:rsidRDefault="00C3030A" w:rsidP="00C303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C3030A" w:rsidRDefault="00C3030A" w:rsidP="00C3030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C3030A" w:rsidRDefault="00C3030A" w:rsidP="00C303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C3030A" w:rsidRDefault="00C3030A" w:rsidP="00C303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3030A" w:rsidRDefault="00C3030A" w:rsidP="00C303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rPr>
                <w:sz w:val="20"/>
                <w:lang w:val="de-DE"/>
              </w:rPr>
            </w:pPr>
          </w:p>
        </w:tc>
      </w:tr>
      <w:tr w:rsidR="00C3030A" w:rsidTr="00C3030A">
        <w:trPr>
          <w:trHeight w:val="827"/>
          <w:jc w:val="center"/>
        </w:trPr>
        <w:tc>
          <w:tcPr>
            <w:tcW w:w="1142" w:type="dxa"/>
            <w:vAlign w:val="center"/>
          </w:tcPr>
          <w:p w:rsidR="00C3030A" w:rsidRDefault="00CF4CFB" w:rsidP="00C3030A">
            <w:pPr>
              <w:rPr>
                <w:sz w:val="21"/>
                <w:szCs w:val="21"/>
              </w:rPr>
            </w:pPr>
            <w:bookmarkStart w:id="34" w:name="_GoBack"/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0265AE1" wp14:editId="4A79478C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121285</wp:posOffset>
                  </wp:positionV>
                  <wp:extent cx="7042785" cy="6601460"/>
                  <wp:effectExtent l="0" t="0" r="0" b="0"/>
                  <wp:wrapNone/>
                  <wp:docPr id="1" name="图片 1" descr="E:\360安全云盘同步版\国标联合审核\202210\山东长鑫金属制品有限公司\EO\微信图片_20221121174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山东长鑫金属制品有限公司\EO\微信图片_202211211748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838" b="22029"/>
                          <a:stretch/>
                        </pic:blipFill>
                        <pic:spPr bwMode="auto">
                          <a:xfrm>
                            <a:off x="0" y="0"/>
                            <a:ext cx="7042785" cy="660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98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970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879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3030A" w:rsidRDefault="00C3030A" w:rsidP="00C303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3030A" w:rsidTr="00C3030A">
        <w:trPr>
          <w:trHeight w:val="567"/>
          <w:jc w:val="center"/>
        </w:trPr>
        <w:tc>
          <w:tcPr>
            <w:tcW w:w="1142" w:type="dxa"/>
            <w:vAlign w:val="center"/>
          </w:tcPr>
          <w:p w:rsidR="00C3030A" w:rsidRDefault="00C3030A" w:rsidP="00C3030A"/>
        </w:tc>
        <w:tc>
          <w:tcPr>
            <w:tcW w:w="1350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C3030A" w:rsidRDefault="00C3030A" w:rsidP="00C3030A"/>
        </w:tc>
        <w:tc>
          <w:tcPr>
            <w:tcW w:w="1179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465"/>
          <w:jc w:val="center"/>
        </w:trPr>
        <w:tc>
          <w:tcPr>
            <w:tcW w:w="1142" w:type="dxa"/>
            <w:vAlign w:val="center"/>
          </w:tcPr>
          <w:p w:rsidR="00C3030A" w:rsidRDefault="00C3030A" w:rsidP="00C3030A"/>
        </w:tc>
        <w:tc>
          <w:tcPr>
            <w:tcW w:w="1350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3030A" w:rsidRDefault="00C3030A" w:rsidP="00C303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3030A" w:rsidRDefault="00C3030A" w:rsidP="00C3030A"/>
        </w:tc>
        <w:tc>
          <w:tcPr>
            <w:tcW w:w="1500" w:type="dxa"/>
            <w:gridSpan w:val="5"/>
            <w:vAlign w:val="center"/>
          </w:tcPr>
          <w:p w:rsidR="00C3030A" w:rsidRDefault="00C3030A" w:rsidP="00C3030A"/>
        </w:tc>
        <w:tc>
          <w:tcPr>
            <w:tcW w:w="1179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C3030A" w:rsidRDefault="00C3030A" w:rsidP="00C3030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3030A" w:rsidTr="00C3030A">
        <w:trPr>
          <w:trHeight w:val="586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C3030A" w:rsidRDefault="00C3030A" w:rsidP="00C303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509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</w:p>
        </w:tc>
      </w:tr>
      <w:tr w:rsidR="00C3030A" w:rsidTr="00C3030A">
        <w:trPr>
          <w:trHeight w:val="600"/>
          <w:jc w:val="center"/>
        </w:trPr>
        <w:tc>
          <w:tcPr>
            <w:tcW w:w="1142" w:type="dxa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3030A" w:rsidRDefault="00C3030A" w:rsidP="00C303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  <w:tc>
          <w:tcPr>
            <w:tcW w:w="1502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  <w:tc>
          <w:tcPr>
            <w:tcW w:w="1270" w:type="dxa"/>
            <w:gridSpan w:val="3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C3030A" w:rsidRDefault="00C3030A" w:rsidP="00C303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</w:tr>
    </w:tbl>
    <w:p w:rsidR="00A62166" w:rsidRDefault="00E916EE"/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pStyle w:val="a0"/>
      </w:pPr>
    </w:p>
    <w:p w:rsidR="00C3030A" w:rsidRDefault="00C3030A" w:rsidP="00C3030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C3030A" w:rsidTr="00C3030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过程、涉及条款    </w:t>
            </w:r>
            <w:r>
              <w:rPr>
                <w:rFonts w:hint="eastAsia"/>
                <w:sz w:val="22"/>
              </w:rPr>
              <w:t>远程沟通工具：微信、电话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3030A" w:rsidTr="00C3030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3030A" w:rsidTr="00C3030A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8:30～9:40</w:t>
            </w: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3030A" w:rsidTr="00C3030A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9:40～10:40</w:t>
            </w: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 w:rsidP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5.3组织的岗位、职责和权限、6.2质量目标、7.1.6组织知识、7.5文件化信息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C3030A" w:rsidTr="00C3030A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10:40～12:00</w:t>
            </w: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3030A" w:rsidTr="00C3030A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12:00～13:00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A" w:rsidRDefault="00C3030A">
            <w:pPr>
              <w:spacing w:line="30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3030A" w:rsidTr="00C3030A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3030A" w:rsidTr="00C3030A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15:00～16:20</w:t>
            </w: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0A" w:rsidRDefault="00C303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C3030A" w:rsidRDefault="00C303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 w:rsidP="00C303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3030A" w:rsidTr="00C3030A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16:20～16:30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3030A" w:rsidTr="00C3030A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0A" w:rsidRDefault="00C3030A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C3030A" w:rsidRDefault="00C3030A" w:rsidP="00C3030A">
      <w:pPr>
        <w:tabs>
          <w:tab w:val="left" w:pos="726"/>
        </w:tabs>
        <w:spacing w:line="300" w:lineRule="exact"/>
      </w:pPr>
      <w:r>
        <w:rPr>
          <w:rFonts w:ascii="宋体" w:hAnsi="宋体" w:hint="eastAsia"/>
          <w:b/>
          <w:sz w:val="18"/>
          <w:szCs w:val="18"/>
        </w:rPr>
        <w:tab/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p w:rsidR="00C3030A" w:rsidRPr="00C3030A" w:rsidRDefault="00C3030A" w:rsidP="00C3030A">
      <w:pPr>
        <w:pStyle w:val="a0"/>
      </w:pPr>
    </w:p>
    <w:sectPr w:rsidR="00C3030A" w:rsidRPr="00C3030A" w:rsidSect="00C3030A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EE" w:rsidRDefault="00E916EE">
      <w:r>
        <w:separator/>
      </w:r>
    </w:p>
  </w:endnote>
  <w:endnote w:type="continuationSeparator" w:id="0">
    <w:p w:rsidR="00E916EE" w:rsidRDefault="00E9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EE" w:rsidRDefault="00E916EE">
      <w:r>
        <w:separator/>
      </w:r>
    </w:p>
  </w:footnote>
  <w:footnote w:type="continuationSeparator" w:id="0">
    <w:p w:rsidR="00E916EE" w:rsidRDefault="00E9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8418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80AAA9" wp14:editId="141FF66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16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841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8418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EE2"/>
    <w:rsid w:val="00184181"/>
    <w:rsid w:val="00C3030A"/>
    <w:rsid w:val="00CF4CFB"/>
    <w:rsid w:val="00E916EE"/>
    <w:rsid w:val="00EF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405</Words>
  <Characters>2313</Characters>
  <Application>Microsoft Office Word</Application>
  <DocSecurity>0</DocSecurity>
  <Lines>19</Lines>
  <Paragraphs>5</Paragraphs>
  <ScaleCrop>false</ScaleCrop>
  <Company>微软中国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dcterms:created xsi:type="dcterms:W3CDTF">2015-06-17T14:31:00Z</dcterms:created>
  <dcterms:modified xsi:type="dcterms:W3CDTF">2022-11-22T07:50:00Z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