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承德古德卡威尔自动化科技有限公司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832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