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2022年8月24日下午至2022年8月26日上午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2022.8.26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7004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2022-08-23T13:36:41Z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