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杭州公望国有资产经营有限公司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0570-2022-QEO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浙江省杭州市富阳区富春街道富春街162号四楼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李伟平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浙江省杭州市富阳区富春街道富春街162号四楼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夏辰祺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18072762222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18072762222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O：物业管理服务所涉及场所相关的职业健康安全管理活动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Q:85,E:85,O:85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