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陕西中赫科技集团有限公司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员凯恒，强兴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李宝花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