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0840-2022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eastAsia="宋体" w:cs="Times New Roman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01、02、03</w:t>
            </w:r>
          </w:p>
          <w:p>
            <w:pPr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177800</wp:posOffset>
            </wp:positionV>
            <wp:extent cx="564515" cy="323215"/>
            <wp:effectExtent l="0" t="0" r="6985" b="6985"/>
            <wp:wrapNone/>
            <wp:docPr id="132" name="图片 132" descr="0afd8c3a4dcf30e2393b24510b9f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0afd8c3a4dcf30e2393b24510b9f1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2022.8.11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93B08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2022-08-11T03:33:15Z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6A19CE4FA7024041B5E55C67B10325B9</vt:lpwstr>
  </property>
</Properties>
</file>