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褚敏杰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宜春钽铌矿有限公司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2022.09.06上午至2022.09.09上午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2022.09.09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F2A3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2022-09-08T13:13:33Z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