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E2" w:rsidRDefault="00783290" w:rsidP="009E3480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BF26E2" w:rsidRDefault="0078329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0670-2021-ENMS</w:t>
      </w:r>
      <w:bookmarkEnd w:id="0"/>
      <w:r>
        <w:rPr>
          <w:rFonts w:hint="eastAsia"/>
          <w:b/>
          <w:szCs w:val="21"/>
        </w:rPr>
        <w:t xml:space="preserve">-2022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杭州康恩贝制药有限公司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BF26E2">
        <w:trPr>
          <w:trHeight w:val="458"/>
        </w:trPr>
        <w:tc>
          <w:tcPr>
            <w:tcW w:w="4788" w:type="dxa"/>
            <w:gridSpan w:val="3"/>
            <w:vAlign w:val="center"/>
          </w:tcPr>
          <w:p w:rsidR="00BF26E2" w:rsidRDefault="0078329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BF26E2" w:rsidRDefault="00BF26E2"/>
        </w:tc>
      </w:tr>
      <w:tr w:rsidR="00BF26E2">
        <w:trPr>
          <w:trHeight w:val="1847"/>
        </w:trPr>
        <w:tc>
          <w:tcPr>
            <w:tcW w:w="4788" w:type="dxa"/>
            <w:gridSpan w:val="3"/>
          </w:tcPr>
          <w:p w:rsidR="00BF26E2" w:rsidRDefault="00783290" w:rsidP="009E3480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BF26E2" w:rsidRDefault="007832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BF26E2" w:rsidRDefault="0078329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BF26E2" w:rsidRDefault="0078329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BF26E2" w:rsidRDefault="0078329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BF26E2" w:rsidRDefault="00783290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BF26E2" w:rsidRDefault="00BF26E2">
            <w:pPr>
              <w:rPr>
                <w:szCs w:val="21"/>
              </w:rPr>
            </w:pPr>
          </w:p>
          <w:p w:rsidR="00BF26E2" w:rsidRDefault="007832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BF26E2" w:rsidRDefault="007832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BF26E2" w:rsidRDefault="0078329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BF26E2" w:rsidRDefault="0078329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BF26E2" w:rsidRDefault="0078329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BF26E2">
        <w:trPr>
          <w:trHeight w:val="1365"/>
        </w:trPr>
        <w:tc>
          <w:tcPr>
            <w:tcW w:w="4788" w:type="dxa"/>
            <w:gridSpan w:val="3"/>
          </w:tcPr>
          <w:p w:rsidR="00BF26E2" w:rsidRDefault="00783290" w:rsidP="009E3480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BF26E2" w:rsidRDefault="007832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BF26E2" w:rsidRDefault="007832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BF26E2" w:rsidRDefault="0078329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BF26E2" w:rsidRDefault="00783290" w:rsidP="009E348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BF26E2" w:rsidRDefault="0078329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BF26E2" w:rsidRDefault="007832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BF26E2" w:rsidRDefault="0078329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BF26E2">
        <w:trPr>
          <w:trHeight w:val="4247"/>
        </w:trPr>
        <w:tc>
          <w:tcPr>
            <w:tcW w:w="9831" w:type="dxa"/>
            <w:gridSpan w:val="6"/>
          </w:tcPr>
          <w:p w:rsidR="00BF26E2" w:rsidRDefault="00783290" w:rsidP="009E3480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BF26E2" w:rsidRDefault="0078329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BF26E2" w:rsidRDefault="007832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BF26E2" w:rsidRDefault="00BF26E2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BF26E2" w:rsidRDefault="0078329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BF26E2" w:rsidRDefault="0078329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BF26E2" w:rsidRDefault="0078329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BF26E2" w:rsidRDefault="007832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BF26E2" w:rsidRDefault="0078329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BF26E2" w:rsidRDefault="007832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BF26E2" w:rsidRDefault="0078329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BF26E2" w:rsidRDefault="0078329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BF26E2">
        <w:trPr>
          <w:trHeight w:val="2640"/>
        </w:trPr>
        <w:tc>
          <w:tcPr>
            <w:tcW w:w="9831" w:type="dxa"/>
            <w:gridSpan w:val="6"/>
          </w:tcPr>
          <w:p w:rsidR="00BF26E2" w:rsidRDefault="0078329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BF26E2" w:rsidRDefault="00783290">
            <w:pPr>
              <w:widowControl/>
              <w:jc w:val="left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1</w:t>
            </w:r>
            <w:r>
              <w:rPr>
                <w:rFonts w:hint="eastAsia"/>
                <w:color w:val="0000FF"/>
                <w:szCs w:val="21"/>
              </w:rPr>
              <w:t>．涉及专业代码变化：原代码</w:t>
            </w:r>
            <w:r>
              <w:rPr>
                <w:rFonts w:hint="eastAsia"/>
                <w:color w:val="0000FF"/>
                <w:szCs w:val="21"/>
              </w:rPr>
              <w:t>2.10</w:t>
            </w:r>
            <w:r>
              <w:rPr>
                <w:rFonts w:hint="eastAsia"/>
                <w:color w:val="0000FF"/>
                <w:szCs w:val="21"/>
              </w:rPr>
              <w:t>，申请更改代码：</w:t>
            </w:r>
            <w:r>
              <w:rPr>
                <w:rFonts w:hint="eastAsia"/>
                <w:color w:val="0000FF"/>
                <w:szCs w:val="21"/>
              </w:rPr>
              <w:t>2.3.</w:t>
            </w:r>
            <w:r>
              <w:rPr>
                <w:rFonts w:hint="eastAsia"/>
                <w:color w:val="0000FF"/>
                <w:szCs w:val="21"/>
              </w:rPr>
              <w:t>（原因：阅卷老师要求）</w:t>
            </w:r>
          </w:p>
          <w:p w:rsidR="00BF26E2" w:rsidRDefault="007832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BF26E2" w:rsidRDefault="007832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ENMS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  <w:p w:rsidR="00BF26E2" w:rsidRDefault="007832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ENMS</w:t>
            </w:r>
            <w:r>
              <w:rPr>
                <w:rFonts w:hint="eastAsia"/>
                <w:szCs w:val="21"/>
              </w:rPr>
              <w:t xml:space="preserve">:  </w:t>
            </w:r>
          </w:p>
          <w:p w:rsidR="00BF26E2" w:rsidRDefault="0078329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监审人日</w:t>
            </w:r>
          </w:p>
          <w:p w:rsidR="00BF26E2" w:rsidRDefault="0078329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第一次监督审核专业代码变化，无人日变化</w:t>
            </w:r>
          </w:p>
          <w:p w:rsidR="00BF26E2" w:rsidRDefault="00783290">
            <w:pPr>
              <w:rPr>
                <w:szCs w:val="21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1659255</wp:posOffset>
                  </wp:positionH>
                  <wp:positionV relativeFrom="paragraph">
                    <wp:posOffset>98425</wp:posOffset>
                  </wp:positionV>
                  <wp:extent cx="647700" cy="304800"/>
                  <wp:effectExtent l="0" t="0" r="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26E2" w:rsidRDefault="0078329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2022.7.18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2022.7.18</w:t>
            </w:r>
            <w:bookmarkStart w:id="2" w:name="_GoBack"/>
            <w:bookmarkEnd w:id="2"/>
          </w:p>
        </w:tc>
      </w:tr>
      <w:tr w:rsidR="00BF26E2">
        <w:trPr>
          <w:trHeight w:val="165"/>
        </w:trPr>
        <w:tc>
          <w:tcPr>
            <w:tcW w:w="9831" w:type="dxa"/>
            <w:gridSpan w:val="6"/>
          </w:tcPr>
          <w:p w:rsidR="00BF26E2" w:rsidRDefault="0078329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BF26E2">
        <w:trPr>
          <w:trHeight w:val="1197"/>
        </w:trPr>
        <w:tc>
          <w:tcPr>
            <w:tcW w:w="1545" w:type="dxa"/>
          </w:tcPr>
          <w:p w:rsidR="00BF26E2" w:rsidRDefault="0078329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BF26E2" w:rsidRDefault="0078329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BF26E2" w:rsidRDefault="0078329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2022.7.18</w:t>
            </w:r>
          </w:p>
        </w:tc>
        <w:tc>
          <w:tcPr>
            <w:tcW w:w="1440" w:type="dxa"/>
          </w:tcPr>
          <w:p w:rsidR="00BF26E2" w:rsidRDefault="0078329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BF26E2" w:rsidRDefault="00BF26E2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BF26E2" w:rsidRDefault="0078329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BF26E2" w:rsidRDefault="00BF26E2">
            <w:pPr>
              <w:rPr>
                <w:szCs w:val="21"/>
              </w:rPr>
            </w:pPr>
          </w:p>
          <w:p w:rsidR="00BF26E2" w:rsidRDefault="00BF26E2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F26E2" w:rsidRDefault="0078329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BF26E2" w:rsidRDefault="0078329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BF26E2" w:rsidRDefault="00BF26E2">
      <w:pPr>
        <w:tabs>
          <w:tab w:val="left" w:pos="360"/>
        </w:tabs>
        <w:snapToGrid w:val="0"/>
      </w:pPr>
    </w:p>
    <w:sectPr w:rsidR="00BF26E2" w:rsidSect="00BF26E2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290" w:rsidRDefault="00783290" w:rsidP="00BF26E2">
      <w:r>
        <w:separator/>
      </w:r>
    </w:p>
  </w:endnote>
  <w:endnote w:type="continuationSeparator" w:id="1">
    <w:p w:rsidR="00783290" w:rsidRDefault="00783290" w:rsidP="00BF2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290" w:rsidRDefault="00783290" w:rsidP="00BF26E2">
      <w:r>
        <w:separator/>
      </w:r>
    </w:p>
  </w:footnote>
  <w:footnote w:type="continuationSeparator" w:id="1">
    <w:p w:rsidR="00783290" w:rsidRDefault="00783290" w:rsidP="00BF2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E2" w:rsidRDefault="0078329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F26E2" w:rsidRDefault="00BF26E2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9264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NoBTVAAAACAEAAA8AAAAAAAAAAQAgAAAAIgAAAGRycy9kb3ducmV2Lnht&#10;bFBLAQIUABQAAAAIAIdO4kB7WjvQwwEAAHcDAAAOAAAAAAAAAAEAIAAAACQBAABkcnMvZTJvRG9j&#10;LnhtbFBLBQYAAAAABgAGAFkBAABZBQAAAAA=&#10;" stroked="f">
          <v:textbox>
            <w:txbxContent>
              <w:p w:rsidR="00BF26E2" w:rsidRDefault="0078329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83290">
      <w:rPr>
        <w:rStyle w:val="CharChar1"/>
        <w:rFonts w:hint="default"/>
        <w:w w:val="90"/>
      </w:rPr>
      <w:t xml:space="preserve">Beijing International </w:t>
    </w:r>
    <w:r w:rsidR="00783290">
      <w:rPr>
        <w:rStyle w:val="CharChar1"/>
        <w:rFonts w:hint="default"/>
        <w:w w:val="90"/>
      </w:rPr>
      <w:t>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U0YzVmMDE2MjQ4MDZmY2M2MmExODU5ZWI0ZmJhOTIifQ=="/>
  </w:docVars>
  <w:rsids>
    <w:rsidRoot w:val="00737FF9"/>
    <w:rsid w:val="002D6DBC"/>
    <w:rsid w:val="00737FF9"/>
    <w:rsid w:val="00783290"/>
    <w:rsid w:val="009E3480"/>
    <w:rsid w:val="00B136B1"/>
    <w:rsid w:val="00BF26E2"/>
    <w:rsid w:val="04097368"/>
    <w:rsid w:val="046B5540"/>
    <w:rsid w:val="15487116"/>
    <w:rsid w:val="1CF739BD"/>
    <w:rsid w:val="3A176C1D"/>
    <w:rsid w:val="6CD3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E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BF26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BF26E2"/>
    <w:rPr>
      <w:sz w:val="18"/>
      <w:szCs w:val="18"/>
    </w:rPr>
  </w:style>
  <w:style w:type="paragraph" w:styleId="a4">
    <w:name w:val="footer"/>
    <w:basedOn w:val="a"/>
    <w:qFormat/>
    <w:rsid w:val="00BF2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BF2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BF26E2"/>
  </w:style>
  <w:style w:type="paragraph" w:customStyle="1" w:styleId="CharChar">
    <w:name w:val="Char Char"/>
    <w:basedOn w:val="a"/>
    <w:qFormat/>
    <w:rsid w:val="00BF26E2"/>
  </w:style>
  <w:style w:type="character" w:customStyle="1" w:styleId="Char">
    <w:name w:val="页眉 Char"/>
    <w:basedOn w:val="a0"/>
    <w:link w:val="a5"/>
    <w:rsid w:val="00BF26E2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F26E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>番茄花园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</cp:revision>
  <cp:lastPrinted>2016-01-28T05:47:00Z</cp:lastPrinted>
  <dcterms:created xsi:type="dcterms:W3CDTF">2019-04-22T04:30:00Z</dcterms:created>
  <dcterms:modified xsi:type="dcterms:W3CDTF">2022-07-18T06:59:00Z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2052-11.1.0.11830</vt:lpwstr>
  </property>
  <property fmtid="{D5CDD505-2E9C-101B-9397-08002B2CF9AE}" pid="4" name="ICV">
    <vt:lpwstr>EE4B6D1E07744D14B78829B0BF0F1BB0</vt:lpwstr>
  </property>
</Properties>
</file>