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安徽顺佳达电力安装有限公司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0314-2020-QEO-2022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