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谦谦骏智（重庆）智能科技有限公司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0438-2022-QEO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重庆市永川区和顺大道799号(永川区软件与信息服务外包产业园B区4号楼3层)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杜谦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重庆市渝北区黄山大道中段64号（高科总部广场）13号楼3-1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游昕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15223177290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15223177290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Q：应用软件开发、系统集成及运维服务；计算机软硬件销售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E：应用软件开发、系统集成及运维服务；计算机软硬件销售所涉及的相关环境管理活动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O：应用软件开发、系统集成及运维服务；计算机软硬件销售所涉及的相关职业健康安全管理活动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Q：29.09.01;33.02.01;33.02.02;33.02.04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E：29.09.01;33.02.01;33.02.02;33.02.04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O：29.09.01;33.02.01;33.02.02;33.02.04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省管产业单位生产试验场所网络建设扩容项目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18" w:name="_GoBack"/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</w:rPr>
              <w:t>未提供在用测线仪、巡线仪、万用表的有效检定或校准证书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对一阶段提出的不符合进行验证。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冉景洲2022.2.21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技术部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 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冉景洲2022.2.24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40A87E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1835</Words>
  <Characters>2092</Characters>
  <Lines>16</Lines>
  <Paragraphs>4</Paragraphs>
  <TotalTime>0</TotalTime>
  <ScaleCrop>false</ScaleCrop>
  <LinksUpToDate>false</LinksUpToDate>
  <CharactersWithSpaces>2601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2022-05-24T06:22:06Z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2052-11.1.0.11691</vt:lpwstr>
  </property>
</Properties>
</file>