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0372-2022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495300" cy="233680"/>
            <wp:effectExtent l="0" t="0" r="0" b="762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2022.4.29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69863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2022-04-29T07:39:48Z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39B0FFEDCE2D4F66971F778B0DC6F11C</vt:lpwstr>
  </property>
</Properties>
</file>