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1168-2021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北京康仁堂药业有限公司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2025年12月08日 09:00至2025年12月08日 18:00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197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