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富来特国际货运代理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富来特国际货运代理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5D0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21T03:17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