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40372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0112-2018-2022</w:t>
      </w:r>
      <w:bookmarkEnd w:id="0"/>
    </w:p>
    <w:p w:rsidR="009E1B12" w:rsidRDefault="0040372E" w:rsidP="000375D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B5B9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037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037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037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0372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037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0372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0375D7" w:rsidRDefault="000375D7">
            <w:pPr>
              <w:jc w:val="center"/>
              <w:rPr>
                <w:b/>
                <w:szCs w:val="21"/>
              </w:rPr>
            </w:pPr>
            <w:r w:rsidRPr="000375D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0375D7" w:rsidRDefault="0040372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D7" w:rsidRDefault="0040372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D7" w:rsidRDefault="000375D7">
            <w:pPr>
              <w:jc w:val="center"/>
              <w:rPr>
                <w:b/>
                <w:szCs w:val="21"/>
              </w:rPr>
            </w:pPr>
            <w:r w:rsidRPr="000375D7">
              <w:rPr>
                <w:rFonts w:hint="eastAsia"/>
                <w:b/>
                <w:szCs w:val="21"/>
              </w:rPr>
              <w:t>01</w:t>
            </w: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72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40372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B9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40372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0375D7" w:rsidRDefault="000375D7">
            <w:pPr>
              <w:jc w:val="center"/>
              <w:rPr>
                <w:b/>
                <w:szCs w:val="21"/>
              </w:rPr>
            </w:pPr>
            <w:r w:rsidRPr="000375D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40372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40372E" w:rsidP="000375D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95EB1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011EDAB" wp14:editId="6AD7742A">
            <wp:simplePos x="0" y="0"/>
            <wp:positionH relativeFrom="column">
              <wp:posOffset>1530985</wp:posOffset>
            </wp:positionH>
            <wp:positionV relativeFrom="paragraph">
              <wp:posOffset>114300</wp:posOffset>
            </wp:positionV>
            <wp:extent cx="733425" cy="4298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29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40372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0375D7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0375D7">
        <w:rPr>
          <w:rFonts w:ascii="宋体" w:hAnsi="宋体" w:cs="宋体" w:hint="eastAsia"/>
          <w:kern w:val="0"/>
          <w:szCs w:val="21"/>
        </w:rPr>
        <w:t>2022.03.01</w:t>
      </w:r>
    </w:p>
    <w:p w:rsidR="009E1B12" w:rsidRDefault="0040372E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2E" w:rsidRDefault="0040372E">
      <w:r>
        <w:separator/>
      </w:r>
    </w:p>
  </w:endnote>
  <w:endnote w:type="continuationSeparator" w:id="0">
    <w:p w:rsidR="0040372E" w:rsidRDefault="0040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2E" w:rsidRDefault="0040372E">
      <w:r>
        <w:separator/>
      </w:r>
    </w:p>
  </w:footnote>
  <w:footnote w:type="continuationSeparator" w:id="0">
    <w:p w:rsidR="0040372E" w:rsidRDefault="0040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40372E" w:rsidP="000375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40372E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40372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40372E" w:rsidP="000375D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40372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B94"/>
    <w:rsid w:val="000375D7"/>
    <w:rsid w:val="0040372E"/>
    <w:rsid w:val="00595EB1"/>
    <w:rsid w:val="008B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2022-03-01T08:14:00Z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