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北京中时众亿环保科技有限公司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0032-2020-QEO-2022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杨冰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2021-N1QMS-1222864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2021-N1EMS-1222864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2022.2.22</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291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2022-02-22T00:58:49Z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