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113" w:rsidRDefault="00CF2948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545568"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 w:rsidRDefault="00CF29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 w:rsidRDefault="00CF29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F232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 w:rsidRDefault="00CF29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 w:rsidRDefault="00DB202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CF2948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D42113" w:rsidRDefault="00CF29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545568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F23291"/>
        </w:tc>
        <w:tc>
          <w:tcPr>
            <w:tcW w:w="415" w:type="dxa"/>
            <w:vAlign w:val="center"/>
          </w:tcPr>
          <w:p w:rsidR="00D42113" w:rsidRDefault="00CF29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DB202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陈</w:t>
            </w:r>
            <w:r>
              <w:rPr>
                <w:rFonts w:ascii="宋体" w:hAnsi="宋体" w:cs="宋体"/>
                <w:sz w:val="24"/>
              </w:rPr>
              <w:t>丽丹</w:t>
            </w:r>
          </w:p>
        </w:tc>
        <w:tc>
          <w:tcPr>
            <w:tcW w:w="1300" w:type="dxa"/>
            <w:vMerge/>
            <w:vAlign w:val="center"/>
          </w:tcPr>
          <w:p w:rsidR="00D42113" w:rsidRDefault="00F232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CF29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  □技术专家□实习审核员</w:t>
            </w:r>
          </w:p>
        </w:tc>
      </w:tr>
      <w:tr w:rsidR="00545568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F232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 w:rsidRDefault="00CF29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F232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F232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CF29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42113" w:rsidRDefault="00CF29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545568">
        <w:trPr>
          <w:trHeight w:val="687"/>
        </w:trPr>
        <w:tc>
          <w:tcPr>
            <w:tcW w:w="1776" w:type="dxa"/>
            <w:vMerge/>
            <w:vAlign w:val="center"/>
          </w:tcPr>
          <w:p w:rsidR="00D42113" w:rsidRDefault="00F232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 w:rsidRDefault="00CF29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F232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F232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CF29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42113" w:rsidRDefault="00CF29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545568">
        <w:trPr>
          <w:trHeight w:val="652"/>
        </w:trPr>
        <w:tc>
          <w:tcPr>
            <w:tcW w:w="1776" w:type="dxa"/>
            <w:vAlign w:val="center"/>
          </w:tcPr>
          <w:p w:rsidR="00D42113" w:rsidRDefault="00CF29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 w:rsidRDefault="00CF2948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proofErr w:type="gramStart"/>
            <w:r>
              <w:rPr>
                <w:rFonts w:ascii="宋体" w:hAnsi="宋体" w:cs="宋体"/>
                <w:sz w:val="24"/>
              </w:rPr>
              <w:t>焙</w:t>
            </w:r>
            <w:proofErr w:type="gramEnd"/>
            <w:r>
              <w:rPr>
                <w:rFonts w:ascii="宋体" w:hAnsi="宋体" w:cs="宋体"/>
                <w:sz w:val="24"/>
              </w:rPr>
              <w:t>之味食品（福建）有限公司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 w:rsidRDefault="00CF29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 w:rsidRDefault="00CF2948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2022年01月08日 上午至2022年01月08日 上午</w:t>
            </w:r>
            <w:bookmarkEnd w:id="1"/>
          </w:p>
        </w:tc>
      </w:tr>
      <w:tr w:rsidR="00545568">
        <w:trPr>
          <w:trHeight w:val="402"/>
        </w:trPr>
        <w:tc>
          <w:tcPr>
            <w:tcW w:w="1776" w:type="dxa"/>
          </w:tcPr>
          <w:p w:rsidR="00D42113" w:rsidRDefault="00CF29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D42113" w:rsidRDefault="00CF2948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545568">
        <w:tc>
          <w:tcPr>
            <w:tcW w:w="1776" w:type="dxa"/>
            <w:vAlign w:val="center"/>
          </w:tcPr>
          <w:p w:rsidR="00D42113" w:rsidRDefault="00CF29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 w:rsidRDefault="00CF29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545568"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 w:rsidRDefault="00CF29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545568">
        <w:trPr>
          <w:trHeight w:val="258"/>
        </w:trPr>
        <w:tc>
          <w:tcPr>
            <w:tcW w:w="1776" w:type="dxa"/>
            <w:vAlign w:val="center"/>
          </w:tcPr>
          <w:p w:rsidR="00D42113" w:rsidRDefault="00F232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 w:rsidRDefault="00CF29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 w:rsidRDefault="00CF29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 w:rsidRDefault="00CF29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 w:rsidRDefault="00CF29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545568">
        <w:trPr>
          <w:trHeight w:val="258"/>
        </w:trPr>
        <w:tc>
          <w:tcPr>
            <w:tcW w:w="1776" w:type="dxa"/>
            <w:vAlign w:val="center"/>
          </w:tcPr>
          <w:p w:rsidR="00D42113" w:rsidRDefault="00CF29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 w:rsidRDefault="00DB202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CF294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42113" w:rsidRDefault="00CF29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CF29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CF29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CF29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CF29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CF29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CF29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45568">
        <w:trPr>
          <w:trHeight w:val="258"/>
        </w:trPr>
        <w:tc>
          <w:tcPr>
            <w:tcW w:w="1776" w:type="dxa"/>
            <w:vAlign w:val="center"/>
          </w:tcPr>
          <w:p w:rsidR="00D42113" w:rsidRDefault="00CF29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 w:rsidRDefault="00DB202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CF294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42113" w:rsidRDefault="00CF29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CF29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CF29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CF29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CF29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CF29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CF29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45568">
        <w:trPr>
          <w:trHeight w:val="258"/>
        </w:trPr>
        <w:tc>
          <w:tcPr>
            <w:tcW w:w="1776" w:type="dxa"/>
            <w:vAlign w:val="center"/>
          </w:tcPr>
          <w:p w:rsidR="00D42113" w:rsidRDefault="00CF29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 w:rsidRDefault="00DB202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CF294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42113" w:rsidRDefault="00CF29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CF29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CF29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CF29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CF29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CF29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CF29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45568">
        <w:trPr>
          <w:trHeight w:val="258"/>
        </w:trPr>
        <w:tc>
          <w:tcPr>
            <w:tcW w:w="1776" w:type="dxa"/>
            <w:vAlign w:val="center"/>
          </w:tcPr>
          <w:p w:rsidR="00D42113" w:rsidRDefault="00CF29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 w:rsidRDefault="00DB202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CF294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42113" w:rsidRDefault="00CF29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CF29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CF29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CF29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CF29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CF29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CF29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45568">
        <w:trPr>
          <w:trHeight w:val="258"/>
        </w:trPr>
        <w:tc>
          <w:tcPr>
            <w:tcW w:w="1776" w:type="dxa"/>
            <w:vAlign w:val="center"/>
          </w:tcPr>
          <w:p w:rsidR="00D42113" w:rsidRDefault="00CF29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 w:rsidRDefault="00DB202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CF294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42113" w:rsidRDefault="00CF29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CF29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CF29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CF29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CF29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CF29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CF29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45568">
        <w:trPr>
          <w:trHeight w:val="258"/>
        </w:trPr>
        <w:tc>
          <w:tcPr>
            <w:tcW w:w="1776" w:type="dxa"/>
            <w:vAlign w:val="center"/>
          </w:tcPr>
          <w:p w:rsidR="00D42113" w:rsidRDefault="00CF29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 w:rsidRDefault="00DB202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CF294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42113" w:rsidRDefault="00CF29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CF29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CF29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CF29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CF29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CF29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CF29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45568">
        <w:trPr>
          <w:trHeight w:val="258"/>
        </w:trPr>
        <w:tc>
          <w:tcPr>
            <w:tcW w:w="1776" w:type="dxa"/>
            <w:vAlign w:val="center"/>
          </w:tcPr>
          <w:p w:rsidR="00D42113" w:rsidRDefault="00CF29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 w:rsidRDefault="00DB202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CF294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42113" w:rsidRDefault="00CF29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CF29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CF29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CF29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CF29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CF29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CF29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45568">
        <w:trPr>
          <w:trHeight w:val="258"/>
        </w:trPr>
        <w:tc>
          <w:tcPr>
            <w:tcW w:w="1776" w:type="dxa"/>
            <w:vAlign w:val="center"/>
          </w:tcPr>
          <w:p w:rsidR="00D42113" w:rsidRDefault="00CF29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 w:rsidRDefault="00DB202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CF294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42113" w:rsidRDefault="00CF29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CF29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CF29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CF29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CF29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CF29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CF29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45568">
        <w:trPr>
          <w:trHeight w:val="258"/>
        </w:trPr>
        <w:tc>
          <w:tcPr>
            <w:tcW w:w="1776" w:type="dxa"/>
            <w:vAlign w:val="center"/>
          </w:tcPr>
          <w:p w:rsidR="00D42113" w:rsidRDefault="00CF29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 w:rsidRDefault="00CF29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 w:rsidRDefault="006F25C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CF294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42113" w:rsidRDefault="00CF29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CF29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CF29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CF29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CF29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CF29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CF29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45568"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 w:rsidRDefault="00CF294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 w:rsidRDefault="00DB202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CF294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42113" w:rsidRDefault="00CF2948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CF29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CF2948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</w:t>
            </w:r>
            <w:bookmarkStart w:id="13" w:name="_GoBack"/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 w:rsidRDefault="00CF29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CF2948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CF29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CF2948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45568" w:rsidTr="003701B4">
        <w:trPr>
          <w:trHeight w:val="684"/>
        </w:trPr>
        <w:tc>
          <w:tcPr>
            <w:tcW w:w="1776" w:type="dxa"/>
            <w:vMerge/>
          </w:tcPr>
          <w:p w:rsidR="00D42113" w:rsidRDefault="00F232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 w:rsidRDefault="00CF2948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545568">
        <w:trPr>
          <w:trHeight w:val="515"/>
        </w:trPr>
        <w:tc>
          <w:tcPr>
            <w:tcW w:w="1776" w:type="dxa"/>
            <w:vAlign w:val="center"/>
          </w:tcPr>
          <w:p w:rsidR="00D42113" w:rsidRDefault="00CF29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 w:rsidRDefault="00F232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 w:rsidRDefault="003701B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noProof/>
                <w:sz w:val="24"/>
              </w:rPr>
              <w:drawing>
                <wp:inline distT="0" distB="0" distL="0" distR="0" wp14:anchorId="3531BFAF" wp14:editId="50936388">
                  <wp:extent cx="983662" cy="31369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邝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2766" cy="322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4" w:type="dxa"/>
            <w:gridSpan w:val="3"/>
            <w:vAlign w:val="center"/>
          </w:tcPr>
          <w:p w:rsidR="00D42113" w:rsidRDefault="00CF29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 w:rsidRDefault="00F232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 w:rsidRDefault="00DB2025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2022.01.08</w:t>
            </w:r>
          </w:p>
        </w:tc>
      </w:tr>
    </w:tbl>
    <w:p w:rsidR="00D42113" w:rsidRDefault="00F23291"/>
    <w:sectPr w:rsidR="00D42113" w:rsidSect="00D42113">
      <w:headerReference w:type="default" r:id="rId8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291" w:rsidRDefault="00F23291">
      <w:r>
        <w:separator/>
      </w:r>
    </w:p>
  </w:endnote>
  <w:endnote w:type="continuationSeparator" w:id="0">
    <w:p w:rsidR="00F23291" w:rsidRDefault="00F23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291" w:rsidRDefault="00F23291">
      <w:r>
        <w:separator/>
      </w:r>
    </w:p>
  </w:footnote>
  <w:footnote w:type="continuationSeparator" w:id="0">
    <w:p w:rsidR="00F23291" w:rsidRDefault="00F23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113" w:rsidRDefault="00CF2948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23291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0.05pt;margin-top:9.55pt;width:82pt;height:21.75pt;z-index:251658240;mso-position-horizontal-relative:text;mso-position-vertical-relative:text" stroked="f">
          <v:textbox>
            <w:txbxContent>
              <w:p w:rsidR="00D42113" w:rsidRDefault="00CF2948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D42113" w:rsidRDefault="00F23291" w:rsidP="00C23910">
    <w:pPr>
      <w:pStyle w:val="a4"/>
      <w:spacing w:line="320" w:lineRule="exact"/>
      <w:ind w:firstLineChars="441" w:firstLine="794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65pt;margin-top:20.65pt;width:489.8pt;height:0;z-index:251659264"/>
      </w:pict>
    </w:r>
    <w:r w:rsidR="00CF2948"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proofErr w:type="gramStart"/>
    <w:r w:rsidR="00CF2948">
      <w:rPr>
        <w:rStyle w:val="CharChar1"/>
        <w:rFonts w:hint="default"/>
        <w:w w:val="90"/>
        <w:sz w:val="18"/>
        <w:szCs w:val="18"/>
      </w:rPr>
      <w:t>Co.,Ltd</w:t>
    </w:r>
    <w:proofErr w:type="spellEnd"/>
    <w:r w:rsidR="00CF2948">
      <w:rPr>
        <w:rStyle w:val="CharChar1"/>
        <w:rFonts w:hint="default"/>
        <w:w w:val="90"/>
        <w:sz w:val="18"/>
        <w:szCs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5568"/>
    <w:rsid w:val="003701B4"/>
    <w:rsid w:val="00545568"/>
    <w:rsid w:val="006F25CC"/>
    <w:rsid w:val="00CF2948"/>
    <w:rsid w:val="00DB2025"/>
    <w:rsid w:val="00F232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5:docId w15:val="{F12CFAE3-DA07-4BFC-A5DB-7F40C6F88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D421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Administrator</cp:lastModifiedBy>
  <cp:revision>5</cp:revision>
  <dcterms:created xsi:type="dcterms:W3CDTF">2021-06-10T07:50:00Z</dcterms:created>
  <dcterms:modified xsi:type="dcterms:W3CDTF">2022-01-21T13:34:00Z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