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刘红杰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熊丽丽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黄骅市聚源橡塑制品有限公司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2021年12月21日 上午至2021年12月22日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DB7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2021-12-23T05:53:41Z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