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5D07C9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5D07C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F33F2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ED7F78" w:rsidTr="00CC79E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5D07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5D0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河北宝隆钢管制造有限公司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5D07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5D07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5D07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17.02.00;29.11.04</w:t>
            </w:r>
          </w:p>
          <w:p w:rsidR="00F24564" w:rsidRDefault="005D07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17.02.00;29.11.04</w:t>
            </w:r>
          </w:p>
          <w:p w:rsidR="00F24564" w:rsidRDefault="005D07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17.02.00;29.11.04</w:t>
            </w:r>
            <w:bookmarkEnd w:id="8"/>
          </w:p>
        </w:tc>
      </w:tr>
      <w:tr w:rsidR="00ED7F78" w:rsidTr="00CC79E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5D07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24564" w:rsidRDefault="005D07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17.02.00;29.11.04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5D07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D7F78" w:rsidTr="00CC79E1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5D07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5D07C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 w:rsidRDefault="00CC79E1" w:rsidP="00CC79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509" w:type="dxa"/>
            <w:vAlign w:val="center"/>
          </w:tcPr>
          <w:p w:rsidR="00F24564" w:rsidRDefault="00CC79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</w:t>
            </w:r>
          </w:p>
        </w:tc>
        <w:tc>
          <w:tcPr>
            <w:tcW w:w="1289" w:type="dxa"/>
            <w:vAlign w:val="center"/>
          </w:tcPr>
          <w:p w:rsidR="00F24564" w:rsidRDefault="00F33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F33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F33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F33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79E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C79E1" w:rsidRPr="00AE5F75" w:rsidRDefault="00CC79E1" w:rsidP="001B1DF3">
            <w:pPr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  <w:r w:rsidRPr="00AE5F75">
              <w:rPr>
                <w:rFonts w:ascii="宋体" w:hAnsi="宋体" w:hint="eastAsia"/>
                <w:spacing w:val="-8"/>
              </w:rPr>
              <w:t>开卷→纵剪→成型→内外焊接→补焊→清理→检验→入库→交付→服务</w:t>
            </w:r>
          </w:p>
          <w:p w:rsidR="00CC79E1" w:rsidRPr="003F23FB" w:rsidRDefault="00CC79E1" w:rsidP="001B1DF3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CC79E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CC79E1" w:rsidRDefault="00CC79E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CC79E1" w:rsidRPr="003F23FB" w:rsidRDefault="00CC79E1" w:rsidP="001B1DF3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、焊接。</w:t>
            </w:r>
          </w:p>
          <w:p w:rsidR="00CC79E1" w:rsidRPr="003F23FB" w:rsidRDefault="00CC79E1" w:rsidP="001B1DF3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CC79E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CC79E1" w:rsidRPr="003F23FB" w:rsidRDefault="00CC79E1" w:rsidP="001B1DF3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CC79E1" w:rsidRPr="003F23FB" w:rsidRDefault="00CC79E1" w:rsidP="001B1DF3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C79E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CC79E1" w:rsidRPr="003F23FB" w:rsidRDefault="00CC79E1" w:rsidP="001B1DF3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CC79E1" w:rsidRPr="003F23FB" w:rsidRDefault="00CC79E1" w:rsidP="001B1DF3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CC79E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C79E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C79E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31541E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E815E34" wp14:editId="7407E10E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-662305</wp:posOffset>
                  </wp:positionV>
                  <wp:extent cx="7200000" cy="9609724"/>
                  <wp:effectExtent l="0" t="0" r="0" b="0"/>
                  <wp:wrapNone/>
                  <wp:docPr id="1" name="图片 1" descr="C:\Users\DELL\AppData\Local\Microsoft\Windows\INetCache\Content.Word\扫描全能王 2022-01-18 11.1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1-18 11.1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CC79E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C79E1" w:rsidRPr="003F23FB" w:rsidRDefault="00CC79E1" w:rsidP="001B1DF3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CC79E1" w:rsidRPr="003F23FB" w:rsidRDefault="00CC79E1" w:rsidP="001B1DF3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>
              <w:rPr>
                <w:rFonts w:ascii="宋体" w:hAnsi="宋体"/>
              </w:rPr>
              <w:t>SY/T5037-20</w:t>
            </w:r>
            <w:r>
              <w:rPr>
                <w:rFonts w:ascii="宋体" w:hAnsi="宋体" w:hint="eastAsia"/>
              </w:rPr>
              <w:t>18</w:t>
            </w:r>
            <w:r w:rsidRPr="00E24C77">
              <w:rPr>
                <w:rFonts w:ascii="宋体" w:hAnsi="宋体"/>
              </w:rPr>
              <w:t>普通流体输送管道用埋弧焊钢管，</w:t>
            </w:r>
            <w:r w:rsidRPr="00E24C77">
              <w:rPr>
                <w:rFonts w:ascii="宋体" w:hAnsi="宋体" w:hint="eastAsia"/>
              </w:rPr>
              <w:t>GB/T14383-2008锻制承插焊和螺纹管件，</w:t>
            </w:r>
            <w:r w:rsidRPr="00E24C7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3091</w:t>
            </w:r>
            <w:r w:rsidRPr="00E24C77">
              <w:rPr>
                <w:rFonts w:ascii="宋体" w:hAnsi="宋体"/>
              </w:rPr>
              <w:t>-20</w:t>
            </w:r>
            <w:r>
              <w:rPr>
                <w:rFonts w:ascii="宋体" w:hAnsi="宋体" w:hint="eastAsia"/>
              </w:rPr>
              <w:t>15低压流体</w:t>
            </w:r>
            <w:r w:rsidRPr="00E24C77">
              <w:rPr>
                <w:rFonts w:ascii="宋体" w:hAnsi="宋体" w:hint="eastAsia"/>
              </w:rPr>
              <w:t>输送用</w:t>
            </w:r>
            <w:r>
              <w:rPr>
                <w:rFonts w:ascii="宋体" w:hAnsi="宋体" w:hint="eastAsia"/>
              </w:rPr>
              <w:t>焊接</w:t>
            </w:r>
            <w:r w:rsidRPr="00E24C77">
              <w:rPr>
                <w:rFonts w:ascii="宋体" w:hAnsi="宋体" w:hint="eastAsia"/>
              </w:rPr>
              <w:t>钢管，</w:t>
            </w:r>
            <w:r w:rsidRPr="00E24C77">
              <w:rPr>
                <w:rFonts w:ascii="宋体" w:hAnsi="宋体"/>
              </w:rPr>
              <w:t>TSG D0001-20</w:t>
            </w:r>
            <w:r w:rsidR="0031541E">
              <w:rPr>
                <w:noProof/>
              </w:rPr>
              <w:t xml:space="preserve"> </w:t>
            </w:r>
            <w:r w:rsidR="0031541E" w:rsidRPr="00E24C77">
              <w:rPr>
                <w:rFonts w:ascii="宋体" w:hAnsi="宋体"/>
              </w:rPr>
              <w:t xml:space="preserve"> </w:t>
            </w:r>
            <w:r w:rsidRPr="00E24C77">
              <w:rPr>
                <w:rFonts w:ascii="宋体" w:hAnsi="宋体"/>
              </w:rPr>
              <w:t>09</w:t>
            </w:r>
            <w:r w:rsidRPr="00E24C77">
              <w:rPr>
                <w:rFonts w:ascii="宋体" w:hAnsi="宋体" w:hint="eastAsia"/>
              </w:rPr>
              <w:t>压力管道安全技术监察规程</w:t>
            </w:r>
            <w:r w:rsidRPr="00E24C77">
              <w:rPr>
                <w:rFonts w:ascii="宋体" w:hAnsi="宋体"/>
              </w:rPr>
              <w:t>-</w:t>
            </w:r>
            <w:r w:rsidRPr="00E24C77">
              <w:rPr>
                <w:rFonts w:ascii="宋体" w:hAnsi="宋体" w:hint="eastAsia"/>
              </w:rPr>
              <w:t>工业管道</w:t>
            </w:r>
            <w:r>
              <w:rPr>
                <w:rFonts w:ascii="宋体" w:hAnsi="宋体" w:hint="eastAsia"/>
              </w:rPr>
              <w:t>，</w:t>
            </w:r>
            <w:r w:rsidRPr="00074427">
              <w:rPr>
                <w:rFonts w:ascii="宋体" w:hAnsi="宋体"/>
              </w:rPr>
              <w:t>GB/T 9711-2017 石油天然气工业管线输送系统用钢管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CC79E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C79E1" w:rsidRDefault="00CC79E1" w:rsidP="001B1D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>
              <w:rPr>
                <w:rFonts w:ascii="宋体" w:hAnsi="宋体" w:hint="eastAsia"/>
                <w:szCs w:val="21"/>
              </w:rPr>
              <w:t>，有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CC79E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C79E1" w:rsidTr="00CC79E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C79E1" w:rsidTr="00CC79E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C79E1" w:rsidRDefault="00CC79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F33F2A">
      <w:pPr>
        <w:snapToGrid w:val="0"/>
        <w:rPr>
          <w:rFonts w:ascii="宋体"/>
          <w:b/>
          <w:sz w:val="22"/>
          <w:szCs w:val="22"/>
        </w:rPr>
      </w:pPr>
    </w:p>
    <w:p w:rsidR="00F24564" w:rsidRDefault="005D07C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2A" w:rsidRDefault="00F33F2A">
      <w:r>
        <w:separator/>
      </w:r>
    </w:p>
  </w:endnote>
  <w:endnote w:type="continuationSeparator" w:id="0">
    <w:p w:rsidR="00F33F2A" w:rsidRDefault="00F3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2A" w:rsidRDefault="00F33F2A">
      <w:r>
        <w:separator/>
      </w:r>
    </w:p>
  </w:footnote>
  <w:footnote w:type="continuationSeparator" w:id="0">
    <w:p w:rsidR="00F33F2A" w:rsidRDefault="00F3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5D07C9" w:rsidP="00CC79E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F33F2A" w:rsidP="00CC79E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5D07C9" w:rsidP="00CC79E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07C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D07C9">
      <w:rPr>
        <w:rStyle w:val="CharChar1"/>
        <w:rFonts w:hint="default"/>
        <w:w w:val="90"/>
      </w:rPr>
      <w:t>Co.</w:t>
    </w:r>
    <w:proofErr w:type="gramStart"/>
    <w:r w:rsidR="005D07C9">
      <w:rPr>
        <w:rStyle w:val="CharChar1"/>
        <w:rFonts w:hint="default"/>
        <w:w w:val="90"/>
      </w:rPr>
      <w:t>,Ltd</w:t>
    </w:r>
    <w:proofErr w:type="spellEnd"/>
    <w:proofErr w:type="gramEnd"/>
    <w:r w:rsidR="005D07C9">
      <w:rPr>
        <w:rStyle w:val="CharChar1"/>
        <w:rFonts w:hint="default"/>
        <w:w w:val="90"/>
      </w:rPr>
      <w:t>.</w:t>
    </w:r>
  </w:p>
  <w:p w:rsidR="00F24564" w:rsidRDefault="00F33F2A">
    <w:pPr>
      <w:pStyle w:val="a5"/>
    </w:pPr>
  </w:p>
  <w:p w:rsidR="00F24564" w:rsidRDefault="00F33F2A" w:rsidP="00CC79E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7F78"/>
    <w:rsid w:val="0031541E"/>
    <w:rsid w:val="005D07C9"/>
    <w:rsid w:val="00CC79E1"/>
    <w:rsid w:val="00ED7F78"/>
    <w:rsid w:val="00F3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2022-01-23T02:34:00Z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