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河北康宇自动化科技有限公司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河北康宇自动化科技有限公司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52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2021-12-09T01:23:10Z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