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宋明珠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0"/>
              </w:rPr>
              <w:t>重庆曼斯特科技有限公司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2021年12月09日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601345</wp:posOffset>
                  </wp:positionH>
                  <wp:positionV relativeFrom="paragraph">
                    <wp:posOffset>84455</wp:posOffset>
                  </wp:positionV>
                  <wp:extent cx="327660" cy="307975"/>
                  <wp:effectExtent l="0" t="0" r="2540" b="9525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07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_GoBack"/>
            <w:r>
              <w:rPr>
                <w:rFonts w:hint="eastAsia" w:ascii="宋体" w:hAnsi="宋体" w:cs="宋体"/>
                <w:sz w:val="24"/>
              </w:rPr>
              <w:t>2021年12月09日</w:t>
            </w:r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790F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2021-12-07T05:22:01Z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