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江西港滋源餐饮管理有限公司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江西港滋源餐饮管理有限公司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AA6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2021-11-25T08:49:14Z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2052-11.1.0.10314</vt:lpwstr>
  </property>
</Properties>
</file>