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1840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东营市创元石油机械制造有限公司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10376-2024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8299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10376-2024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东营市创元石油机械制造有限公司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卢伟伟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刘京胜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2025年06月17日下午至2025年06月18日上午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2025年06月17日下午至2025年06月18日上午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263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