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河南万恒塑胶有限公司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00192017QEO/0062-2017-2019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00192017QEO/0062-2017-2019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河南万恒塑胶有限公司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李璐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二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2019年12月01日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