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2773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广东新亚光电缆股份有限公司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0669-2022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87437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0669-2022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广东新亚光电缆股份有限公司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张志敏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余浪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梁少云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2025年09月28日上午至2025年09月29日上午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2025年09月28日上午至2025年09月29日上午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72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