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华阴市华冶铁路设备有限公司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2025年11月16日上午至2025年11月16日下午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2310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