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7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罗伯阀门（天津）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津南区八里台镇科达三路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津南区八里台镇科达三路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阀门、阀门配件、阀门驱动装置设计、制造的售后服务（配送、安装、维修、技术指导、客诉解决）（五星级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2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