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1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延边长白山印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延吉市长白山东路270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吉林省延吉市长白山东路270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烟标印刷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