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0100-2020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希诺股份有限公司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南通市海门区希诺路一号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南通市海门区希诺路一号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MMS:保温容器（压力容器除外）、金属制品、玻璃制品、塑料制品、陶瓷制品、木制品、竹制品、小家用电器的生产、加工、销售。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