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0454-2021-EI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新疆隆威家具有限责任公司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新疆昌吉州昌吉市六工镇下六工村一片区18号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新疆昌吉州昌吉市六工镇下六工村一片区18号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EI:金属教学家具、金属办公家具、金属公寓家具的生产和销售的诚信管理活动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6027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2021-06-12T07:12:33Z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3800619519374ACF98FC2553FC265988</vt:lpwstr>
  </property>
</Properties>
</file>