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成都市融盛智能科技有限公司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成都市武侯区人民南路49号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成都市武侯区科华北路36号605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Q:系统集成(含计算机信息系统集成）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E:系统集成(含计算机信息系统集成）所涉及场所的相关环境管理活动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O:系统集成(含计算机信息系统集成）所涉及场所的相关职业健康安全管理活动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ED7331"/>
    <w:rsid w:val="7BEB0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2021-06-11T00:38:48Z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602F90CCE2294406AC3961127AC89825</vt:lpwstr>
  </property>
</Properties>
</file>