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0325-2021-QEO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四川地星科技发展有限公司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成都市高新区芳草东街76号4楼403室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成都市武侯区武侯大道双楠段112号A9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Q:资质范围内的确权调查咨询服务，地理信息系统工程，工程测量，地理信息数据采集及处理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E:资质范围内的确权调查咨询服务，地理信息系统工程，工程测量，地理信息数据采集及处理相关的环境管理活动。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O:资质范围内的确权调查咨询服务，地理信息系统工程，工程测量，地理信息数据采集及处理相关的职业健康管理活动。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3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CC27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2021-04-29T07:15:19Z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BE64ECCF6D7B40CF88C46070D46C2E9E</vt:lpwstr>
  </property>
</Properties>
</file>