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0158-2021-QEO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成都市融盛智能科技有限公司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成都市武侯区人民南路49号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成都市武侯区科华北路36号605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 E：初审 O：初审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Q:系统集成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E:系统集成所涉及场所的相关环境管理活动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O:系统集成所涉及场所的相关职业健康安全管理活动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3"/>
            <w:bookmarkEnd w:id="9"/>
            <w:bookmarkStart w:id="10" w:name="阅卷人员签名4"/>
            <w:bookmarkEnd w:id="10"/>
            <w:bookmarkStart w:id="11" w:name="阅卷人员签名6"/>
            <w:bookmarkEnd w:id="11"/>
            <w:bookmarkStart w:id="12" w:name="阅卷人员签名5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45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5"/>
            <w:bookmarkEnd w:id="15"/>
            <w:bookmarkStart w:id="16" w:name="认证决定人员签名6"/>
            <w:bookmarkEnd w:id="16"/>
            <w:bookmarkStart w:id="17" w:name="认证决定人员签名3"/>
            <w:bookmarkEnd w:id="17"/>
            <w:bookmarkStart w:id="18" w:name="认证决定人员签名4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2021-3-22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EFC45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2021-03-22T00:55:55Z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4C0EA83F5F524DE7B5AD74C4B327EF98</vt:lpwstr>
  </property>
</Properties>
</file>