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0058-2020-SA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四川葆世杰车业有限公司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成都市武侯区洗面桥街22号1410室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成都市双流区黄河中路二段388号空港总部基地A6-501B号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初审（现场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S:汽车及零配件、工程机械设备及配件、消防及环卫设备销售的售后服务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AB5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2021-02-05T00:58:18Z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