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30047-2025-MMS_24820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株洲硬质合金集团有限公司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湖南省株洲市荷塘区钻石路288号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湖南省株洲市荷塘区钻石路288号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MMS:硬质合金粉末及制品，硬质合金工具（盾构刀具、钎具）的设计开发、生产、销售服务所涉及的测量管理活动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9671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005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