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10434-2025-Q-Q_24626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龙口市电炉制造厂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龙口市兰高镇政府驻地路北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龙口市兰高镇政府驻地路北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Q:实验用电炉、工业用电炉（需资质许可除外）的生产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66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61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