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20480-2025-QEO-Q_24556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中通供应链管理有限公司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浙江省杭州市桐庐县凤川街道通达大道219号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浙江省杭州市桐庐县凤川街道通达大道219号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Q:快运及物流服务和管理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认可：快运及物流管理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E:快运及物流服务和管理所涉及场所的相关环境管理活动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S:快运及物流服务和管理所涉及场所的相关职业健康安全管理活动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闫宇侠、陈文阁,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68028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7520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