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20237-2025-R01-R01_23450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宁波悦纳进出口有限公司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浙江省宁波市北仑区新碶街道凤洋一路178号东区一楼113室-1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浙江省宁波高新区江南路586号九五大厦B座1509-1522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R01:服装辅料、面料的销售所涉及的社会责任管理活动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8634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5286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