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20196-2025-QEO-Q_23291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天津鑫启源机电设备贸易有限公司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天津市武清区王庆坨镇规划路南侧（郑家楼段)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南开区密云路与黄河道交口西南侧北方城二区29-102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机械设备销售；机械电气设备销售；劳动保护用品销售；建筑装饰材料销售；铸造用造型材料销售；建筑材料销售；物料搬运装备销售；厨具卫具及日用杂品批发；电子产品销售；金属材料销售；金属结构销售；非金属矿及制品销售；橡胶制品销售；消防器材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机械设备销售；机械电气设备销售；劳动保护用品销售；建筑装饰材料销售；铸造用造型材料销售；建筑材料销售；物料搬运装备销售；厨具卫具及日用杂品批发；电子产品销售；金属材料销售；金属结构销售；非金属矿及制品销售；橡胶制品销售；消防器材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机械设备销售；机械电气设备销售；劳动保护用品销售；建筑装饰材料销售；铸造用造型材料销售；建筑材料销售；物料搬运装备销售；厨具卫具及日用杂品批发；电子产品销售；金属材料销售；金属结构销售；非金属矿及制品销售；橡胶制品销售；消防器材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闫宇侠、李雅静,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2025-03-11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453208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491124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