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20165-2025-QEO-Q_22502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上海华格家具有限公司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上海市奉贤区航南公路7570-2号145室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上海市浦东新区川沙路2060号2015室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Q:家具销售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E:家具销售所涉及场所的相关环境管理活动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S:家具销售所涉及场所的相关职业健康安全管理活动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6164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4248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