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11642-2024-EnMs-EnMS_22518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广东新宏泽包装股份有限公司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广东省潮州市潮州大道北片工业区北站二路宏泽工业园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广东省潮州市潮州大道北片工业区北站二路宏泽工业园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EnMS:包装装潢印刷品（烟标印刷品）印刷所涉及的能源管理活动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265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42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