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11546-2024-Q-Q_21602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盐城市建龙机电设备制造有限公司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盐城市大丰区经济开发区常州工业园区共建西路南侧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盐城市大丰区经济开发区常州工业园区共建西路南侧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Q:活塞式空压机的制造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3277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9178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