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11432-2024-Q-Q_21675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浙江山崎冈田车业有限公司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浙江省台州市临海市大洋街道麻地头村沈南路57号3幢（自主申报）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浙江省台州市临海市大洋街道麻地头村沈南路57号3幢（自主申报）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Q:电动正三轮摩托车和电动自行车的组装（仅限出口）、电动两轮摩托车、电动两轮轻便摩托车的组装（3C证书范围内）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35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470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