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10852-2024-EO-E_19783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成都兹维克阀门有限公司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成都高新区合瑞南路7号1栋2楼1号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四川省眉山市彭山区青龙镇工业大道南段创业路18号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E:普通阀门的制造（不含特种设备制造）所涉及场所的相关环境管理活动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S:普通阀门的制造（不含特种设备制造）所涉及场所的相关职业健康安全管理活动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2796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1033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